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AC" w:rsidRDefault="00E81FAC" w:rsidP="00E81FA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поручению руководителя Секции ядерной </w:t>
      </w:r>
      <w:proofErr w:type="gramStart"/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физики Отделения физических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наук РАН академика РАН</w:t>
      </w:r>
      <w:proofErr w:type="gramEnd"/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В.А. Матвеева сообщаю,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что Российская академия наук объявляет конкурс 2024 года на соискание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медалей Российской академии наук с премиями</w:t>
      </w:r>
      <w:r w:rsidRPr="00E81FA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br/>
        <w:t>для молодых ученых и обучающихся по образовательным программам высшего</w:t>
      </w:r>
      <w:r w:rsidRPr="00E81FA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br/>
        <w:t>образования,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частности,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 направлению "Ядерная физика".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Научные работы направляются на Конкурс не позднее </w:t>
      </w:r>
      <w:r w:rsidRPr="00E81FA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14 февраля 2025 г.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Научные работы направляются на Конку</w:t>
      </w:r>
      <w:proofErr w:type="gramStart"/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рс в дв</w:t>
      </w:r>
      <w:proofErr w:type="gramEnd"/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этапа: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1) Оформление заявки на сайте </w:t>
      </w:r>
      <w:proofErr w:type="spellStart"/>
      <w:r w:rsidR="00E94129"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"http://young-sci-medal.ras.ru/" \t "_blank" </w:instrText>
      </w:r>
      <w:r w:rsidR="00E94129"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81FAC">
        <w:rPr>
          <w:rFonts w:ascii="Verdana" w:eastAsia="Times New Roman" w:hAnsi="Verdana" w:cs="Times New Roman"/>
          <w:color w:val="0000CC"/>
          <w:sz w:val="18"/>
          <w:u w:val="single"/>
          <w:lang w:eastAsia="ru-RU"/>
        </w:rPr>
        <w:t>young-sci-medal.ras.ru</w:t>
      </w:r>
      <w:proofErr w:type="spellEnd"/>
      <w:r w:rsidR="00E94129"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E81FAC" w:rsidRDefault="00E81FAC" w:rsidP="00E81FA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   Заявка должна содержать сведения о выдвигаемой работе и ее авторах -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участниках Конкурса (включая электронные копии работы,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представления-отзыва на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работу и согласий на сбор, хранение и обработку персональных данных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участников Конкурса в виде приложенных файлов).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Электронную копию документов заявки на конкурс прошу направлять также на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адрес </w:t>
      </w:r>
      <w:hyperlink r:id="rId4" w:history="1">
        <w:r w:rsidRPr="00E81FAC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osch@npd.ac.ru</w:t>
        </w:r>
      </w:hyperlink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Подача оригиналов документов.</w:t>
      </w:r>
    </w:p>
    <w:p w:rsidR="00E81FAC" w:rsidRDefault="00E81FAC" w:rsidP="00E81FA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    </w:t>
      </w:r>
      <w:proofErr w:type="gramStart"/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Пакет документов, включающий в себя: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     - распечатанную с сайта Конкурса краткую справку о работе и ее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авторах, с указанием номера заявки (формируется автоматически после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подачи заявки);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     - оригинал подписанного представления-отзыва на работу;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     - оригиналы согласий на сбор, хранение и обработку персональных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данных, подписанных всеми авторами - участниками Конкурса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   должен быть направлен в РАН по адресу:</w:t>
      </w:r>
      <w:proofErr w:type="gramEnd"/>
    </w:p>
    <w:p w:rsidR="006E0BFD" w:rsidRPr="00EA7C88" w:rsidRDefault="00E81FAC" w:rsidP="00E81FA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   119991, г. Москва, Ленинский проспект, д. 20, к. 7, комн. 119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   не позднее 14 февраля 2025 г. (при отправке почтой учитывается дата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 почтовому штемпелю об отправке).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Работы, направленные на Конкурс не в установленном порядке, не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рассматриваются.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="006E0B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бъявление о Конкурсе с общими положениями Конкурса,</w:t>
      </w:r>
      <w:r w:rsidR="006E0B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порядком выдвижения и</w:t>
      </w:r>
      <w:r w:rsidR="006E0B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представления работ на Конкурс</w:t>
      </w:r>
      <w:r w:rsidR="006E0BFD" w:rsidRPr="006E0BF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="00EA7C88" w:rsidRPr="00EA7C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1058F7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https</w:t>
      </w:r>
      <w:r w:rsidR="001058F7" w:rsidRPr="001058F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="008D02E9" w:rsidRPr="008D02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//</w:t>
      </w:r>
      <w:r w:rsidR="001058F7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new</w:t>
      </w:r>
      <w:r w:rsidR="001058F7" w:rsidRPr="001058F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spellStart"/>
      <w:r w:rsidR="001058F7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inr</w:t>
      </w:r>
      <w:proofErr w:type="spellEnd"/>
      <w:r w:rsidR="001058F7" w:rsidRPr="001058F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spellStart"/>
      <w:r w:rsidR="001058F7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ru</w:t>
      </w:r>
      <w:proofErr w:type="spellEnd"/>
      <w:r w:rsidR="00EA7C88" w:rsidRPr="00EA7C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</w:t>
      </w:r>
      <w:r w:rsidR="00EA7C88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news</w:t>
      </w:r>
      <w:r w:rsidR="00EA7C88" w:rsidRPr="00EA7C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</w:t>
      </w:r>
      <w:r w:rsidR="00EA7C88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medal</w:t>
      </w:r>
      <w:r w:rsidR="00EA7C88" w:rsidRPr="00EA7C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r w:rsidR="00EA7C88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ran</w:t>
      </w:r>
      <w:r w:rsidR="00EA7C88" w:rsidRPr="00EA7C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r w:rsidR="00EA7C88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an</w:t>
      </w:r>
      <w:r w:rsidR="00EA7C88" w:rsidRPr="00EA7C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spellStart"/>
      <w:r w:rsidR="00EA7C88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pdf</w:t>
      </w:r>
      <w:proofErr w:type="spellEnd"/>
      <w:r w:rsidR="006E0BFD" w:rsidRPr="00EA7C8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E81FAC" w:rsidRPr="00E81FAC" w:rsidRDefault="00E81FAC" w:rsidP="00E81FAC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8D02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D02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наилучшими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пожеланиями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,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. 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Черепанова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br/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br/>
      </w:r>
      <w:proofErr w:type="spellStart"/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Cherepanova</w:t>
      </w:r>
      <w:proofErr w:type="spellEnd"/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Olga </w:t>
      </w:r>
      <w:proofErr w:type="spellStart"/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Stepanovna</w:t>
      </w:r>
      <w:proofErr w:type="spellEnd"/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|</w:t>
      </w:r>
      <w:hyperlink r:id="rId5" w:history="1">
        <w:r w:rsidR="00EA7C88" w:rsidRPr="00707467">
          <w:rPr>
            <w:rStyle w:val="a3"/>
            <w:rFonts w:ascii="Verdana" w:eastAsia="Times New Roman" w:hAnsi="Verdana" w:cs="Times New Roman"/>
            <w:sz w:val="18"/>
            <w:lang w:val="en-US" w:eastAsia="ru-RU"/>
          </w:rPr>
          <w:t>osch</w:t>
        </w:r>
        <w:r w:rsidR="00EA7C88" w:rsidRPr="00EA7C88">
          <w:rPr>
            <w:rStyle w:val="a3"/>
            <w:rFonts w:ascii="Verdana" w:eastAsia="Times New Roman" w:hAnsi="Verdana" w:cs="Times New Roman"/>
            <w:sz w:val="18"/>
            <w:lang w:val="en-US" w:eastAsia="ru-RU"/>
          </w:rPr>
          <w:t>@</w:t>
        </w:r>
        <w:r w:rsidR="00EA7C88" w:rsidRPr="00707467">
          <w:rPr>
            <w:rStyle w:val="a3"/>
            <w:rFonts w:ascii="Verdana" w:eastAsia="Times New Roman" w:hAnsi="Verdana" w:cs="Times New Roman"/>
            <w:sz w:val="18"/>
            <w:lang w:val="en-US" w:eastAsia="ru-RU"/>
          </w:rPr>
          <w:t>npd</w:t>
        </w:r>
        <w:r w:rsidR="00EA7C88" w:rsidRPr="00EA7C88">
          <w:rPr>
            <w:rStyle w:val="a3"/>
            <w:rFonts w:ascii="Verdana" w:eastAsia="Times New Roman" w:hAnsi="Verdana" w:cs="Times New Roman"/>
            <w:sz w:val="18"/>
            <w:lang w:val="en-US" w:eastAsia="ru-RU"/>
          </w:rPr>
          <w:t>.</w:t>
        </w:r>
        <w:r w:rsidR="00EA7C88" w:rsidRPr="00707467">
          <w:rPr>
            <w:rStyle w:val="a3"/>
            <w:rFonts w:ascii="Verdana" w:eastAsia="Times New Roman" w:hAnsi="Verdana" w:cs="Times New Roman"/>
            <w:sz w:val="18"/>
            <w:lang w:val="en-US" w:eastAsia="ru-RU"/>
          </w:rPr>
          <w:t>ac</w:t>
        </w:r>
        <w:r w:rsidR="00EA7C88" w:rsidRPr="00EA7C88">
          <w:rPr>
            <w:rStyle w:val="a3"/>
            <w:rFonts w:ascii="Verdana" w:eastAsia="Times New Roman" w:hAnsi="Verdana" w:cs="Times New Roman"/>
            <w:sz w:val="18"/>
            <w:lang w:val="en-US" w:eastAsia="ru-RU"/>
          </w:rPr>
          <w:t>.</w:t>
        </w:r>
        <w:r w:rsidR="00EA7C88" w:rsidRPr="00707467">
          <w:rPr>
            <w:rStyle w:val="a3"/>
            <w:rFonts w:ascii="Verdana" w:eastAsia="Times New Roman" w:hAnsi="Verdana" w:cs="Times New Roman"/>
            <w:sz w:val="18"/>
            <w:lang w:val="en-US" w:eastAsia="ru-RU"/>
          </w:rPr>
          <w:t>ru</w:t>
        </w:r>
      </w:hyperlink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br/>
        <w:t>Deputy Head,                |Phone: +7(495)938 1695, add 36-25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br/>
        <w:t>Nuclear Physics Division,   |       +7(916)381 6930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br/>
        <w:t>Physical Sciences Department|</w:t>
      </w:r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br/>
        <w:t>Russian Academy of Sciences |</w:t>
      </w:r>
      <w:proofErr w:type="spellStart"/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Leninsky</w:t>
      </w:r>
      <w:proofErr w:type="spellEnd"/>
      <w:r w:rsidRPr="00E81FAC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pr.32a,Moscow,119991,Russia</w:t>
      </w:r>
    </w:p>
    <w:p w:rsidR="00D333D0" w:rsidRPr="00EA7C88" w:rsidRDefault="00D333D0">
      <w:pPr>
        <w:rPr>
          <w:lang w:val="en-US"/>
        </w:rPr>
      </w:pPr>
    </w:p>
    <w:sectPr w:rsidR="00D333D0" w:rsidRPr="00EA7C88" w:rsidSect="00D3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FAC"/>
    <w:rsid w:val="001058F7"/>
    <w:rsid w:val="006E0BFD"/>
    <w:rsid w:val="008D02E9"/>
    <w:rsid w:val="00D333D0"/>
    <w:rsid w:val="00E81FAC"/>
    <w:rsid w:val="00E94129"/>
    <w:rsid w:val="00EA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F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7C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6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1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ch@npd.ac.ru" TargetMode="External"/><Relationship Id="rId4" Type="http://schemas.openxmlformats.org/officeDocument/2006/relationships/hyperlink" Target="mailto:osch@npd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2025-01-10T05:48:00Z</dcterms:created>
  <dcterms:modified xsi:type="dcterms:W3CDTF">2025-01-10T05:48:00Z</dcterms:modified>
</cp:coreProperties>
</file>